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0EC0F1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21"/>
            <w:bookmarkStart w:id="1" w:name="_Hlk51685616"/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9C5A5F5" w14:textId="77777777" w:rsidR="00B86FFF" w:rsidRPr="00B86FFF" w:rsidRDefault="00B86FFF" w:rsidP="00B86FFF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885"/>
            <w:bookmarkStart w:id="3" w:name="_Toc40467994"/>
            <w:bookmarkStart w:id="4" w:name="_Toc51796025"/>
            <w:r w:rsidRPr="00B86FFF">
              <w:rPr>
                <w:rFonts w:ascii="Arial" w:hAnsi="Arial" w:cs="Arial"/>
                <w:b/>
                <w:bCs/>
                <w:lang w:val="en-AU"/>
              </w:rPr>
              <w:t>Operate Pipe &amp; Profile Extrusion Machines</w:t>
            </w:r>
            <w:bookmarkEnd w:id="2"/>
            <w:bookmarkEnd w:id="3"/>
            <w:bookmarkEnd w:id="4"/>
          </w:p>
          <w:p w14:paraId="79AE9B53" w14:textId="074B2B38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BE7CC9" w14:textId="3EC71A7F" w:rsidR="00E76966" w:rsidRPr="0095717F" w:rsidRDefault="0095717F" w:rsidP="00776A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Operate the machine and commence</w:t>
            </w:r>
            <w:r>
              <w:rPr>
                <w:rFonts w:ascii="Arial" w:hAnsi="Arial" w:cs="Arial"/>
              </w:rPr>
              <w:t xml:space="preserve"> </w:t>
            </w:r>
            <w:r w:rsidRPr="0095717F">
              <w:rPr>
                <w:rFonts w:ascii="Arial" w:hAnsi="Arial" w:cs="Arial"/>
              </w:rPr>
              <w:t>production.</w:t>
            </w:r>
          </w:p>
          <w:p w14:paraId="77505BEA" w14:textId="345BDD4D" w:rsidR="0095717F" w:rsidRPr="0095717F" w:rsidRDefault="0095717F" w:rsidP="009571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Perform sample inspections of product</w:t>
            </w:r>
          </w:p>
          <w:p w14:paraId="4345A043" w14:textId="7EA91F22" w:rsidR="0095717F" w:rsidRPr="0095717F" w:rsidRDefault="0095717F" w:rsidP="009571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Finish and deliver product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bookmarkStart w:id="5" w:name="_GoBack"/>
            <w:bookmarkEnd w:id="5"/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CD0B130" w14:textId="28F76373" w:rsidR="00A5142F" w:rsidRPr="00A5142F" w:rsidRDefault="00A5142F" w:rsidP="00A5142F">
            <w:pPr>
              <w:rPr>
                <w:rFonts w:ascii="Arial" w:hAnsi="Arial" w:cs="Arial"/>
                <w:b/>
                <w:sz w:val="22"/>
              </w:rPr>
            </w:pPr>
            <w:r w:rsidRPr="00A5142F">
              <w:rPr>
                <w:rFonts w:ascii="Arial" w:hAnsi="Arial" w:cs="Arial"/>
                <w:b/>
                <w:sz w:val="22"/>
              </w:rPr>
              <w:t xml:space="preserve">Operate the machine </w:t>
            </w:r>
            <w:r w:rsidR="0095717F" w:rsidRPr="00A5142F">
              <w:rPr>
                <w:rFonts w:ascii="Arial" w:hAnsi="Arial" w:cs="Arial"/>
                <w:b/>
                <w:sz w:val="22"/>
              </w:rPr>
              <w:t>and commence</w:t>
            </w:r>
            <w:r w:rsidRPr="00A5142F">
              <w:rPr>
                <w:rFonts w:ascii="Arial" w:hAnsi="Arial" w:cs="Arial"/>
                <w:b/>
                <w:sz w:val="22"/>
              </w:rPr>
              <w:t xml:space="preserve"> production.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265F075" w14:textId="77777777" w:rsidR="00B37507" w:rsidRPr="00B37507" w:rsidRDefault="00B37507" w:rsidP="00B3750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37507">
              <w:rPr>
                <w:rFonts w:ascii="Arial" w:hAnsi="Arial" w:cs="Arial"/>
              </w:rPr>
              <w:t>Verify Job requirements and priority from production plan.</w:t>
            </w:r>
          </w:p>
          <w:p w14:paraId="1BC65FFE" w14:textId="591446D9" w:rsidR="00B37507" w:rsidRDefault="00B37507" w:rsidP="00B3750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37507">
              <w:rPr>
                <w:rFonts w:ascii="Arial" w:hAnsi="Arial" w:cs="Arial"/>
              </w:rPr>
              <w:t>Identify Material tools &amp; equipment required for production, from job order and a location for storage of finished product arranged.</w:t>
            </w:r>
          </w:p>
          <w:p w14:paraId="05988EC7" w14:textId="77777777" w:rsidR="00B37507" w:rsidRPr="00C60E21" w:rsidRDefault="00B37507" w:rsidP="00B37507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Select and feed all raw material</w:t>
            </w:r>
          </w:p>
          <w:p w14:paraId="48AA1028" w14:textId="77777777" w:rsidR="00B37507" w:rsidRPr="00C60E21" w:rsidRDefault="00B37507" w:rsidP="00B37507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Check All safety points before starting the machine using a checklist.</w:t>
            </w:r>
          </w:p>
          <w:p w14:paraId="3F3A9A49" w14:textId="317F3BA3" w:rsidR="00B37507" w:rsidRPr="00C60E21" w:rsidRDefault="00CE1327" w:rsidP="00B37507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Set the t</w:t>
            </w:r>
            <w:r w:rsidR="00B37507" w:rsidRPr="00C60E21">
              <w:rPr>
                <w:rFonts w:ascii="Arial" w:hAnsi="Arial"/>
                <w:color w:val="000000"/>
                <w:sz w:val="22"/>
                <w:szCs w:val="22"/>
              </w:rPr>
              <w:t>otal time required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to complete the production </w:t>
            </w:r>
          </w:p>
          <w:p w14:paraId="463DAE7F" w14:textId="22BD4358" w:rsidR="00B37507" w:rsidRPr="00C60E21" w:rsidRDefault="00CE1327" w:rsidP="00B37507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Switch on the Machine</w:t>
            </w:r>
            <w:r w:rsidR="00B37507"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B37507"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and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Make</w:t>
            </w:r>
            <w:proofErr w:type="gramEnd"/>
            <w:r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B37507" w:rsidRPr="00C60E21">
              <w:rPr>
                <w:rFonts w:ascii="Arial" w:hAnsi="Arial"/>
                <w:color w:val="000000"/>
                <w:sz w:val="22"/>
                <w:szCs w:val="22"/>
              </w:rPr>
              <w:t>adjustments as necessary by</w:t>
            </w:r>
            <w:r w:rsidR="00B37507" w:rsidRPr="00C60E21">
              <w:rPr>
                <w:rFonts w:ascii="Arial" w:hAnsi="Arial"/>
                <w:color w:val="000000"/>
                <w:sz w:val="22"/>
                <w:szCs w:val="22"/>
              </w:rPr>
              <w:br/>
              <w:t>checking each crucial point /function of the machine and by making finer adjustments. Relevant authority informed of any defects.</w:t>
            </w:r>
          </w:p>
          <w:p w14:paraId="79EED1D7" w14:textId="66B6B0BF" w:rsidR="00B37507" w:rsidRPr="00B37507" w:rsidRDefault="00CE1327" w:rsidP="00B37507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Start </w:t>
            </w:r>
            <w:r w:rsidR="00B37507"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Production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of</w:t>
            </w:r>
            <w:r w:rsidR="00B37507" w:rsidRPr="00C60E21">
              <w:rPr>
                <w:rFonts w:ascii="Arial" w:hAnsi="Arial"/>
                <w:color w:val="000000"/>
                <w:sz w:val="22"/>
                <w:szCs w:val="22"/>
              </w:rPr>
              <w:t xml:space="preserve"> sample according to company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B37507" w:rsidRPr="00C60E21">
              <w:rPr>
                <w:rFonts w:ascii="Arial" w:hAnsi="Arial"/>
                <w:color w:val="000000"/>
                <w:sz w:val="22"/>
                <w:szCs w:val="22"/>
              </w:rPr>
              <w:t>policy and product specifications.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F6E37ED" w14:textId="77777777" w:rsidR="00B37507" w:rsidRPr="00B37507" w:rsidRDefault="00B37507" w:rsidP="00B37507">
            <w:pPr>
              <w:rPr>
                <w:rFonts w:ascii="Arial" w:hAnsi="Arial" w:cs="Arial"/>
                <w:b/>
              </w:rPr>
            </w:pPr>
            <w:r w:rsidRPr="00B37507">
              <w:rPr>
                <w:rFonts w:ascii="Arial" w:hAnsi="Arial" w:cs="Arial"/>
                <w:b/>
              </w:rPr>
              <w:t>Perform sample inspections of product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836BF28" w14:textId="4BED2896" w:rsidR="00B37507" w:rsidRPr="00B37507" w:rsidRDefault="00B37507" w:rsidP="00B37507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Check Samples physically for quality and/or forw</w:t>
            </w:r>
            <w:r w:rsidR="005E088C">
              <w:rPr>
                <w:rFonts w:ascii="Arial" w:hAnsi="Arial"/>
                <w:color w:val="000000"/>
                <w:sz w:val="22"/>
                <w:szCs w:val="22"/>
              </w:rPr>
              <w:t>ard</w:t>
            </w:r>
            <w:r w:rsidRPr="00B37507">
              <w:rPr>
                <w:rFonts w:ascii="Arial" w:hAnsi="Arial"/>
                <w:color w:val="000000"/>
                <w:sz w:val="22"/>
                <w:szCs w:val="22"/>
              </w:rPr>
              <w:t xml:space="preserve"> for such</w:t>
            </w:r>
          </w:p>
          <w:p w14:paraId="37501F0D" w14:textId="77777777" w:rsidR="00B37507" w:rsidRPr="005E088C" w:rsidRDefault="00B37507" w:rsidP="005E088C">
            <w:pPr>
              <w:keepNext/>
              <w:keepLines/>
              <w:spacing w:line="360" w:lineRule="auto"/>
              <w:ind w:left="360"/>
              <w:rPr>
                <w:rFonts w:ascii="Arial" w:hAnsi="Arial"/>
                <w:color w:val="000000"/>
              </w:rPr>
            </w:pPr>
            <w:proofErr w:type="gramStart"/>
            <w:r w:rsidRPr="005E088C">
              <w:rPr>
                <w:rFonts w:ascii="Arial" w:hAnsi="Arial"/>
                <w:color w:val="000000"/>
              </w:rPr>
              <w:t>inspections</w:t>
            </w:r>
            <w:proofErr w:type="gramEnd"/>
            <w:r w:rsidRPr="005E088C">
              <w:rPr>
                <w:rFonts w:ascii="Arial" w:hAnsi="Arial"/>
                <w:color w:val="000000"/>
              </w:rPr>
              <w:t>.</w:t>
            </w:r>
          </w:p>
          <w:p w14:paraId="17C3FC73" w14:textId="77777777" w:rsidR="00B37507" w:rsidRPr="00B37507" w:rsidRDefault="00B37507" w:rsidP="00B37507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Carry out Any corrections necessary to fine tune the process identified.</w:t>
            </w:r>
          </w:p>
          <w:p w14:paraId="54B87DF3" w14:textId="77777777" w:rsidR="00B37507" w:rsidRPr="00B37507" w:rsidRDefault="00B37507" w:rsidP="00B37507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Check Adjustments made on machine and / or raw material to get the exact requirement of the product.</w:t>
            </w:r>
          </w:p>
          <w:p w14:paraId="4785C47C" w14:textId="64F842A7" w:rsidR="00B37507" w:rsidRPr="00B37507" w:rsidRDefault="00B37507" w:rsidP="00B37507">
            <w:pPr>
              <w:pStyle w:val="ListParagraph"/>
              <w:keepNext/>
              <w:keepLines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Carryout mass production as necessary</w:t>
            </w:r>
          </w:p>
          <w:p w14:paraId="6792E633" w14:textId="7B09F194" w:rsidR="00B37507" w:rsidRPr="00B37507" w:rsidRDefault="00B37507" w:rsidP="00B37507">
            <w:pPr>
              <w:rPr>
                <w:rFonts w:ascii="Arial" w:hAnsi="Arial" w:cs="Arial"/>
                <w:b/>
              </w:rPr>
            </w:pPr>
            <w:r w:rsidRPr="00B37507">
              <w:rPr>
                <w:rFonts w:ascii="Arial" w:hAnsi="Arial" w:cs="Arial"/>
                <w:b/>
              </w:rPr>
              <w:t>Finish and deliver product</w:t>
            </w:r>
          </w:p>
          <w:p w14:paraId="4F9FF639" w14:textId="47CFAEA6" w:rsidR="00584ACC" w:rsidRPr="00B37507" w:rsidRDefault="00584ACC" w:rsidP="00584ACC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Identify required quantity of the product according to the job</w:t>
            </w:r>
          </w:p>
          <w:p w14:paraId="46B5C29F" w14:textId="77777777" w:rsidR="00584ACC" w:rsidRPr="00B37507" w:rsidRDefault="00584ACC" w:rsidP="00584ACC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proofErr w:type="gramStart"/>
            <w:r w:rsidRPr="00B37507">
              <w:rPr>
                <w:rFonts w:ascii="Arial" w:hAnsi="Arial"/>
                <w:color w:val="000000"/>
                <w:sz w:val="22"/>
                <w:szCs w:val="22"/>
              </w:rPr>
              <w:t>card/production</w:t>
            </w:r>
            <w:proofErr w:type="gramEnd"/>
            <w:r w:rsidRPr="00B37507">
              <w:rPr>
                <w:rFonts w:ascii="Arial" w:hAnsi="Arial"/>
                <w:color w:val="000000"/>
                <w:sz w:val="22"/>
                <w:szCs w:val="22"/>
              </w:rPr>
              <w:t xml:space="preserve"> plan.</w:t>
            </w:r>
          </w:p>
          <w:p w14:paraId="45F82667" w14:textId="77777777" w:rsidR="00584ACC" w:rsidRPr="00B37507" w:rsidRDefault="00584ACC" w:rsidP="00584ACC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Make Product inspected and any further adjustments as necessary.</w:t>
            </w:r>
          </w:p>
          <w:p w14:paraId="5BE612AF" w14:textId="77777777" w:rsidR="00584ACC" w:rsidRPr="00B37507" w:rsidRDefault="00584ACC" w:rsidP="00584ACC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Keep Product packed and stacked, similar items together at</w:t>
            </w:r>
          </w:p>
          <w:p w14:paraId="2467B88A" w14:textId="77777777" w:rsidR="00584ACC" w:rsidRPr="00B37507" w:rsidRDefault="00584ACC" w:rsidP="00584ACC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proofErr w:type="gramStart"/>
            <w:r w:rsidRPr="00B37507">
              <w:rPr>
                <w:rFonts w:ascii="Arial" w:hAnsi="Arial"/>
                <w:color w:val="000000"/>
                <w:sz w:val="22"/>
                <w:szCs w:val="22"/>
              </w:rPr>
              <w:t>the</w:t>
            </w:r>
            <w:proofErr w:type="gramEnd"/>
            <w:r w:rsidRPr="00B37507">
              <w:rPr>
                <w:rFonts w:ascii="Arial" w:hAnsi="Arial"/>
                <w:color w:val="000000"/>
                <w:sz w:val="22"/>
                <w:szCs w:val="22"/>
              </w:rPr>
              <w:t xml:space="preserve"> appropriate place for easy retrieval.</w:t>
            </w:r>
          </w:p>
          <w:p w14:paraId="3A1F4E5D" w14:textId="77777777" w:rsidR="00584ACC" w:rsidRPr="00B37507" w:rsidRDefault="00584ACC" w:rsidP="00584ACC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Make Entries in production documents as necessary.</w:t>
            </w:r>
          </w:p>
          <w:p w14:paraId="04EC62A0" w14:textId="7010D34B" w:rsidR="00563828" w:rsidRDefault="00584ACC" w:rsidP="00584ACC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Check Output and stop the machine then change job</w:t>
            </w: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, when required quantity is produced.</w:t>
            </w:r>
          </w:p>
          <w:p w14:paraId="056BDE77" w14:textId="0390CCBB" w:rsidR="00384890" w:rsidRPr="00584ACC" w:rsidRDefault="00384890" w:rsidP="00584ACC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Store Rejected items and off-cuts separately for re-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processing 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B86FFF">
        <w:trPr>
          <w:trHeight w:val="530"/>
        </w:trPr>
        <w:tc>
          <w:tcPr>
            <w:tcW w:w="2088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1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B86FFF">
        <w:trPr>
          <w:trHeight w:val="440"/>
        </w:trPr>
        <w:tc>
          <w:tcPr>
            <w:tcW w:w="2088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1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B86FFF">
        <w:trPr>
          <w:trHeight w:val="620"/>
        </w:trPr>
        <w:tc>
          <w:tcPr>
            <w:tcW w:w="2088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1" w:type="dxa"/>
            <w:vAlign w:val="center"/>
          </w:tcPr>
          <w:p w14:paraId="3094BF8B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6FFF" w:rsidRPr="00206480" w14:paraId="20A15512" w14:textId="77777777" w:rsidTr="00B86FFF">
        <w:trPr>
          <w:trHeight w:val="262"/>
        </w:trPr>
        <w:tc>
          <w:tcPr>
            <w:tcW w:w="2088" w:type="dxa"/>
            <w:vAlign w:val="center"/>
          </w:tcPr>
          <w:p w14:paraId="7687CA90" w14:textId="77777777" w:rsidR="00B86FFF" w:rsidRPr="00206480" w:rsidRDefault="00B86FFF" w:rsidP="00B86F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1" w:type="dxa"/>
            <w:shd w:val="clear" w:color="auto" w:fill="auto"/>
            <w:vAlign w:val="center"/>
          </w:tcPr>
          <w:p w14:paraId="2F809EDF" w14:textId="77777777" w:rsidR="00B86FFF" w:rsidRPr="00B86FFF" w:rsidRDefault="00B86FFF" w:rsidP="00B86FF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B86FFF">
              <w:rPr>
                <w:rFonts w:ascii="Arial" w:hAnsi="Arial" w:cs="Arial"/>
                <w:b/>
                <w:bCs/>
                <w:lang w:val="en-AU"/>
              </w:rPr>
              <w:t>Operate Pipe &amp; Profile Extrusion Machines</w:t>
            </w:r>
          </w:p>
          <w:p w14:paraId="5272FEAF" w14:textId="410D1F90" w:rsidR="00B86FFF" w:rsidRPr="001E38C0" w:rsidRDefault="00B86FFF" w:rsidP="00B86FF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86FFF" w:rsidRPr="00206480" w14:paraId="72429EE8" w14:textId="77777777" w:rsidTr="00B86FFF">
        <w:trPr>
          <w:trHeight w:val="377"/>
        </w:trPr>
        <w:tc>
          <w:tcPr>
            <w:tcW w:w="2088" w:type="dxa"/>
            <w:vAlign w:val="center"/>
          </w:tcPr>
          <w:p w14:paraId="684950AE" w14:textId="77777777" w:rsidR="00B86FFF" w:rsidRPr="00206480" w:rsidRDefault="00B86FFF" w:rsidP="00B86FF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1" w:type="dxa"/>
            <w:vAlign w:val="center"/>
          </w:tcPr>
          <w:p w14:paraId="5FA90571" w14:textId="31F71A11" w:rsidR="00B86FFF" w:rsidRPr="008E54F0" w:rsidRDefault="00B86FFF" w:rsidP="00B86F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B86FFF" w:rsidRPr="00206480" w14:paraId="7D9C3A82" w14:textId="77777777" w:rsidTr="00B86FFF">
        <w:trPr>
          <w:trHeight w:val="917"/>
        </w:trPr>
        <w:tc>
          <w:tcPr>
            <w:tcW w:w="2088" w:type="dxa"/>
            <w:vAlign w:val="center"/>
          </w:tcPr>
          <w:p w14:paraId="00D728D7" w14:textId="77777777" w:rsidR="00B86FFF" w:rsidRPr="00206480" w:rsidRDefault="00B86FFF" w:rsidP="00B86FF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1" w:type="dxa"/>
            <w:vAlign w:val="center"/>
          </w:tcPr>
          <w:p w14:paraId="284709F2" w14:textId="77777777" w:rsidR="0095717F" w:rsidRPr="0095717F" w:rsidRDefault="0095717F" w:rsidP="009571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Operate the machine and commence</w:t>
            </w:r>
            <w:r>
              <w:rPr>
                <w:rFonts w:ascii="Arial" w:hAnsi="Arial" w:cs="Arial"/>
              </w:rPr>
              <w:t xml:space="preserve"> </w:t>
            </w:r>
            <w:r w:rsidRPr="0095717F">
              <w:rPr>
                <w:rFonts w:ascii="Arial" w:hAnsi="Arial" w:cs="Arial"/>
              </w:rPr>
              <w:t>production.</w:t>
            </w:r>
          </w:p>
          <w:p w14:paraId="485558DD" w14:textId="77777777" w:rsidR="0095717F" w:rsidRPr="0095717F" w:rsidRDefault="0095717F" w:rsidP="009571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Perform sample inspections of product</w:t>
            </w:r>
          </w:p>
          <w:p w14:paraId="0D3EE8DC" w14:textId="77777777" w:rsidR="0095717F" w:rsidRPr="0095717F" w:rsidRDefault="0095717F" w:rsidP="009571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Finish and deliver product</w:t>
            </w:r>
          </w:p>
          <w:p w14:paraId="59466BA3" w14:textId="7B6F99E8" w:rsidR="00B86FFF" w:rsidRPr="00206480" w:rsidRDefault="00B86FFF" w:rsidP="00B86F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B37507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A508D" w:rsidRPr="00206480" w14:paraId="0DF21911" w14:textId="77777777" w:rsidTr="00B37507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4C4B3426" w:rsidR="000A508D" w:rsidRPr="00D40BDD" w:rsidRDefault="000A508D" w:rsidP="000A508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 w:cs="Arial"/>
              </w:rPr>
              <w:t>Verify Job requirements and priority from production plan.</w:t>
            </w:r>
          </w:p>
        </w:tc>
        <w:tc>
          <w:tcPr>
            <w:tcW w:w="1063" w:type="dxa"/>
            <w:vAlign w:val="center"/>
          </w:tcPr>
          <w:p w14:paraId="2E925C6E" w14:textId="77777777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E6881C" id="Rounded Rectangle 35" o:spid="_x0000_s1026" style="position:absolute;margin-left:6.95pt;margin-top:2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9DFDE3" id="Rounded Rectangle 36" o:spid="_x0000_s1026" style="position:absolute;margin-left:9.35pt;margin-top:2.4pt;width:28.45pt;height:12.85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08D" w:rsidRPr="00206480" w14:paraId="79B709E7" w14:textId="77777777" w:rsidTr="00B37507">
        <w:trPr>
          <w:trHeight w:val="398"/>
        </w:trPr>
        <w:tc>
          <w:tcPr>
            <w:tcW w:w="6729" w:type="dxa"/>
          </w:tcPr>
          <w:p w14:paraId="1BB8660A" w14:textId="67C077F6" w:rsidR="000A508D" w:rsidRPr="00D40BDD" w:rsidRDefault="000A508D" w:rsidP="000A508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 w:cs="Arial"/>
              </w:rPr>
              <w:t>Identify Material tools &amp; equipment required for production, from job order and a location for storage of finished product arranged.</w:t>
            </w:r>
          </w:p>
        </w:tc>
        <w:tc>
          <w:tcPr>
            <w:tcW w:w="1063" w:type="dxa"/>
            <w:vAlign w:val="center"/>
          </w:tcPr>
          <w:p w14:paraId="0C2F3E57" w14:textId="77777777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92E56" id="Rounded Rectangle 32" o:spid="_x0000_s1026" style="position:absolute;margin-left:7.55pt;margin-top:2.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E1358" id="Rounded Rectangle 33" o:spid="_x0000_s1026" style="position:absolute;margin-left:9.3pt;margin-top:2.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08D" w:rsidRPr="00206480" w14:paraId="092CA81B" w14:textId="77777777" w:rsidTr="00B37507">
        <w:trPr>
          <w:trHeight w:val="398"/>
        </w:trPr>
        <w:tc>
          <w:tcPr>
            <w:tcW w:w="6729" w:type="dxa"/>
          </w:tcPr>
          <w:p w14:paraId="7E03C9A4" w14:textId="348BA9D3" w:rsidR="000A508D" w:rsidRPr="00D40BDD" w:rsidRDefault="000A508D" w:rsidP="000A508D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>Select and feed all raw material</w:t>
            </w:r>
          </w:p>
        </w:tc>
        <w:tc>
          <w:tcPr>
            <w:tcW w:w="1063" w:type="dxa"/>
            <w:vAlign w:val="center"/>
          </w:tcPr>
          <w:p w14:paraId="725B99FA" w14:textId="77777777" w:rsidR="000A508D" w:rsidRPr="00206480" w:rsidRDefault="000A508D" w:rsidP="000A508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D2CC5" id="Rounded Rectangle 10" o:spid="_x0000_s1026" style="position:absolute;margin-left:8.5pt;margin-top:5pt;width:28.45pt;height:12.8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0A508D" w:rsidRPr="00206480" w:rsidRDefault="000A508D" w:rsidP="000A508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49F22" id="Rounded Rectangle 11" o:spid="_x0000_s1026" style="position:absolute;margin-left:9.5pt;margin-top:4.9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08D" w:rsidRPr="00206480" w14:paraId="03229087" w14:textId="77777777" w:rsidTr="00B37507">
        <w:trPr>
          <w:trHeight w:val="398"/>
        </w:trPr>
        <w:tc>
          <w:tcPr>
            <w:tcW w:w="6729" w:type="dxa"/>
          </w:tcPr>
          <w:p w14:paraId="1139C484" w14:textId="051FE381" w:rsidR="000A508D" w:rsidRPr="00D40BDD" w:rsidRDefault="000A508D" w:rsidP="000A508D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 xml:space="preserve">Check </w:t>
            </w:r>
            <w:proofErr w:type="gramStart"/>
            <w:r w:rsidRPr="00EB6A60">
              <w:rPr>
                <w:rFonts w:ascii="Arial" w:hAnsi="Arial"/>
                <w:color w:val="000000"/>
                <w:sz w:val="22"/>
                <w:szCs w:val="22"/>
              </w:rPr>
              <w:t>All</w:t>
            </w:r>
            <w:proofErr w:type="gramEnd"/>
            <w:r w:rsidRPr="00EB6A60">
              <w:rPr>
                <w:rFonts w:ascii="Arial" w:hAnsi="Arial"/>
                <w:color w:val="000000"/>
                <w:sz w:val="22"/>
                <w:szCs w:val="22"/>
              </w:rPr>
              <w:t xml:space="preserve"> safety points before starting the machine using a checklist.</w:t>
            </w:r>
          </w:p>
        </w:tc>
        <w:tc>
          <w:tcPr>
            <w:tcW w:w="1063" w:type="dxa"/>
            <w:vAlign w:val="center"/>
          </w:tcPr>
          <w:p w14:paraId="7034B1F9" w14:textId="77777777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A629B" id="Rounded Rectangle 12" o:spid="_x0000_s1026" style="position:absolute;margin-left:8.8pt;margin-top:3.4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08DF0" id="Rounded Rectangle 4" o:spid="_x0000_s1026" style="position:absolute;margin-left:9.5pt;margin-top:3.4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A508D" w:rsidRPr="00206480" w14:paraId="17DB878A" w14:textId="77777777" w:rsidTr="00B37507">
        <w:trPr>
          <w:trHeight w:val="398"/>
        </w:trPr>
        <w:tc>
          <w:tcPr>
            <w:tcW w:w="6729" w:type="dxa"/>
          </w:tcPr>
          <w:p w14:paraId="600F3FA4" w14:textId="270561D4" w:rsidR="000A508D" w:rsidRPr="00D40BDD" w:rsidRDefault="000A508D" w:rsidP="000A508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 xml:space="preserve">Set the total time required to complete the production </w:t>
            </w:r>
          </w:p>
        </w:tc>
        <w:tc>
          <w:tcPr>
            <w:tcW w:w="1063" w:type="dxa"/>
            <w:vAlign w:val="center"/>
          </w:tcPr>
          <w:p w14:paraId="4409640D" w14:textId="013BC125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75C20" id="Rounded Rectangle 32" o:spid="_x0000_s1026" style="position:absolute;margin-left:7.55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D06A8" id="Rounded Rectangle 33" o:spid="_x0000_s1026" style="position:absolute;margin-left:9.3pt;margin-top:2.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08D" w:rsidRPr="00206480" w14:paraId="20EA2BB2" w14:textId="77777777" w:rsidTr="00B37507">
        <w:trPr>
          <w:trHeight w:val="398"/>
        </w:trPr>
        <w:tc>
          <w:tcPr>
            <w:tcW w:w="6729" w:type="dxa"/>
          </w:tcPr>
          <w:p w14:paraId="4FAAF206" w14:textId="1DB213A1" w:rsidR="000A508D" w:rsidRPr="00D40BDD" w:rsidRDefault="000A508D" w:rsidP="000A508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 xml:space="preserve">Switch on the Machine </w:t>
            </w:r>
            <w:proofErr w:type="gramStart"/>
            <w:r w:rsidRPr="00EB6A60">
              <w:rPr>
                <w:rFonts w:ascii="Arial" w:hAnsi="Arial"/>
                <w:color w:val="000000"/>
                <w:sz w:val="22"/>
                <w:szCs w:val="22"/>
              </w:rPr>
              <w:t>and  Make</w:t>
            </w:r>
            <w:proofErr w:type="gramEnd"/>
            <w:r w:rsidRPr="00EB6A60">
              <w:rPr>
                <w:rFonts w:ascii="Arial" w:hAnsi="Arial"/>
                <w:color w:val="000000"/>
                <w:sz w:val="22"/>
                <w:szCs w:val="22"/>
              </w:rPr>
              <w:t xml:space="preserve"> adjustments as necessary by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EB6A60">
              <w:rPr>
                <w:rFonts w:ascii="Arial" w:hAnsi="Arial"/>
                <w:color w:val="000000"/>
                <w:sz w:val="22"/>
                <w:szCs w:val="22"/>
              </w:rPr>
              <w:t>checking each crucial point /function of the machine and by making finer adjustments. Relevant authority informed of any defects.</w:t>
            </w:r>
          </w:p>
        </w:tc>
        <w:tc>
          <w:tcPr>
            <w:tcW w:w="1063" w:type="dxa"/>
            <w:vAlign w:val="center"/>
          </w:tcPr>
          <w:p w14:paraId="6C139F3A" w14:textId="529B183D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A9D42" id="Rounded Rectangle 10" o:spid="_x0000_s1026" style="position:absolute;margin-left:8.5pt;margin-top: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B61FF" id="Rounded Rectangle 11" o:spid="_x0000_s1026" style="position:absolute;margin-left:9.5pt;margin-top:4.9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508D" w:rsidRPr="00206480" w14:paraId="1AA241B0" w14:textId="77777777" w:rsidTr="00B37507">
        <w:trPr>
          <w:trHeight w:val="398"/>
        </w:trPr>
        <w:tc>
          <w:tcPr>
            <w:tcW w:w="6729" w:type="dxa"/>
          </w:tcPr>
          <w:p w14:paraId="0ABC29B9" w14:textId="51B43BF7" w:rsidR="000A508D" w:rsidRPr="00D40BDD" w:rsidRDefault="000A508D" w:rsidP="000A508D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>Start Production of sample according to company policy and product specifications</w:t>
            </w:r>
          </w:p>
        </w:tc>
        <w:tc>
          <w:tcPr>
            <w:tcW w:w="1063" w:type="dxa"/>
            <w:vAlign w:val="center"/>
          </w:tcPr>
          <w:p w14:paraId="6F9954D4" w14:textId="5DBEB488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9AD1CB" id="Rounded Rectangle 12" o:spid="_x0000_s1026" style="position:absolute;margin-left:8.8pt;margin-top:3.4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0A508D" w:rsidRPr="00206480" w:rsidRDefault="000A508D" w:rsidP="000A508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6ABA43" id="Rounded Rectangle 4" o:spid="_x0000_s1026" style="position:absolute;margin-left:9.5pt;margin-top:3.4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5EF70A8D" w14:textId="77777777" w:rsidTr="00B37507">
        <w:trPr>
          <w:trHeight w:val="398"/>
        </w:trPr>
        <w:tc>
          <w:tcPr>
            <w:tcW w:w="6729" w:type="dxa"/>
          </w:tcPr>
          <w:p w14:paraId="7E7A44BB" w14:textId="369D0AEE" w:rsidR="00584ACC" w:rsidRPr="00D40BDD" w:rsidRDefault="00584ACC" w:rsidP="00584A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32341">
              <w:rPr>
                <w:rFonts w:ascii="Arial" w:hAnsi="Arial"/>
                <w:color w:val="000000"/>
                <w:sz w:val="22"/>
                <w:szCs w:val="22"/>
              </w:rPr>
              <w:t>Check Samples physically for quality and/or forward for such</w:t>
            </w:r>
            <w:r w:rsidR="00552B21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552B21" w:rsidRPr="00132341">
              <w:rPr>
                <w:rFonts w:ascii="Arial" w:hAnsi="Arial"/>
                <w:color w:val="000000"/>
              </w:rPr>
              <w:t>inspections</w:t>
            </w:r>
          </w:p>
        </w:tc>
        <w:tc>
          <w:tcPr>
            <w:tcW w:w="1063" w:type="dxa"/>
            <w:vAlign w:val="center"/>
          </w:tcPr>
          <w:p w14:paraId="33ABAFB9" w14:textId="038759ED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A4525" id="Rounded Rectangle 32" o:spid="_x0000_s1026" style="position:absolute;margin-left:7.55pt;margin-top:2.5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DEA1C4" id="Rounded Rectangle 33" o:spid="_x0000_s1026" style="position:absolute;margin-left:9.3pt;margin-top:2.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41CB5339" w14:textId="77777777" w:rsidTr="00B37507">
        <w:trPr>
          <w:trHeight w:val="398"/>
        </w:trPr>
        <w:tc>
          <w:tcPr>
            <w:tcW w:w="6729" w:type="dxa"/>
          </w:tcPr>
          <w:p w14:paraId="0C127EC4" w14:textId="0B46F069" w:rsidR="00584ACC" w:rsidRPr="00D40BDD" w:rsidRDefault="00584ACC" w:rsidP="00584A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32341">
              <w:rPr>
                <w:rFonts w:ascii="Arial" w:hAnsi="Arial"/>
                <w:color w:val="000000"/>
                <w:sz w:val="22"/>
                <w:szCs w:val="22"/>
              </w:rPr>
              <w:t>Carry out Any corrections necessary to fine tune the process identified.</w:t>
            </w:r>
          </w:p>
        </w:tc>
        <w:tc>
          <w:tcPr>
            <w:tcW w:w="1063" w:type="dxa"/>
            <w:vAlign w:val="center"/>
          </w:tcPr>
          <w:p w14:paraId="3C95D203" w14:textId="304484F4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33F7C" id="Rounded Rectangle 12" o:spid="_x0000_s1026" style="position:absolute;margin-left:8.8pt;margin-top:3.4pt;width:28.5pt;height:12.9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54019" id="Rounded Rectangle 4" o:spid="_x0000_s1026" style="position:absolute;margin-left:9.5pt;margin-top:3.4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1BC376F5" w14:textId="77777777" w:rsidTr="00B37507">
        <w:trPr>
          <w:trHeight w:val="398"/>
        </w:trPr>
        <w:tc>
          <w:tcPr>
            <w:tcW w:w="6729" w:type="dxa"/>
          </w:tcPr>
          <w:p w14:paraId="72E74E32" w14:textId="77E95C04" w:rsidR="00584ACC" w:rsidRPr="00D40BDD" w:rsidRDefault="00584ACC" w:rsidP="00584A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32341">
              <w:rPr>
                <w:rFonts w:ascii="Arial" w:hAnsi="Arial"/>
                <w:color w:val="000000"/>
                <w:sz w:val="22"/>
                <w:szCs w:val="22"/>
              </w:rPr>
              <w:t>Check Adjustments made on machine and / or raw material to get the exact requirement of the product.</w:t>
            </w:r>
          </w:p>
        </w:tc>
        <w:tc>
          <w:tcPr>
            <w:tcW w:w="1063" w:type="dxa"/>
            <w:vAlign w:val="center"/>
          </w:tcPr>
          <w:p w14:paraId="2EAFD2B8" w14:textId="53B0235C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E4C3B" id="Rounded Rectangle 32" o:spid="_x0000_s1026" style="position:absolute;margin-left:7.55pt;margin-top:2.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CB8A0" id="Rounded Rectangle 33" o:spid="_x0000_s1026" style="position:absolute;margin-left:9.3pt;margin-top:2.5pt;width:28.45pt;height:12.8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206BC" w:rsidRPr="00206480" w14:paraId="43F68D75" w14:textId="77777777" w:rsidTr="00B37507">
        <w:trPr>
          <w:trHeight w:val="398"/>
        </w:trPr>
        <w:tc>
          <w:tcPr>
            <w:tcW w:w="6729" w:type="dxa"/>
          </w:tcPr>
          <w:p w14:paraId="670F21D8" w14:textId="1F765925" w:rsidR="00D206BC" w:rsidRPr="00D206BC" w:rsidRDefault="00D206BC" w:rsidP="00D206BC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color w:val="000000"/>
                <w:sz w:val="22"/>
                <w:szCs w:val="22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Carryout mass production as necessary</w:t>
            </w:r>
          </w:p>
        </w:tc>
        <w:tc>
          <w:tcPr>
            <w:tcW w:w="1063" w:type="dxa"/>
            <w:vAlign w:val="center"/>
          </w:tcPr>
          <w:p w14:paraId="4A92481D" w14:textId="77777777" w:rsidR="00D206BC" w:rsidRPr="00206480" w:rsidRDefault="00D206BC" w:rsidP="00584ACC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117" w:type="dxa"/>
            <w:vAlign w:val="center"/>
          </w:tcPr>
          <w:p w14:paraId="68E568E8" w14:textId="77777777" w:rsidR="00D206BC" w:rsidRPr="00206480" w:rsidRDefault="00D206BC" w:rsidP="00584ACC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584ACC" w:rsidRPr="00206480" w14:paraId="617EF806" w14:textId="77777777" w:rsidTr="00B37507">
        <w:trPr>
          <w:trHeight w:val="398"/>
        </w:trPr>
        <w:tc>
          <w:tcPr>
            <w:tcW w:w="6729" w:type="dxa"/>
          </w:tcPr>
          <w:p w14:paraId="1713A3EC" w14:textId="19C76B82" w:rsidR="00584ACC" w:rsidRPr="00D40BDD" w:rsidRDefault="00584ACC" w:rsidP="00584A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- Identify required quantity of the product according to the job</w:t>
            </w:r>
            <w:r w:rsidR="00552B21" w:rsidRPr="00EF0BDA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552B21" w:rsidRPr="00EF0BDA">
              <w:rPr>
                <w:rFonts w:ascii="Arial" w:hAnsi="Arial"/>
                <w:color w:val="000000"/>
                <w:sz w:val="22"/>
                <w:szCs w:val="22"/>
              </w:rPr>
              <w:t>card/production plan</w:t>
            </w:r>
          </w:p>
        </w:tc>
        <w:tc>
          <w:tcPr>
            <w:tcW w:w="1063" w:type="dxa"/>
            <w:vAlign w:val="center"/>
          </w:tcPr>
          <w:p w14:paraId="67844BCE" w14:textId="5EFDDE63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A9469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14532B" id="Rounded Rectangle 11" o:spid="_x0000_s1026" style="position:absolute;margin-left:9.5pt;margin-top:4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03B79A0C" w14:textId="77777777" w:rsidTr="00B37507">
        <w:trPr>
          <w:trHeight w:val="398"/>
        </w:trPr>
        <w:tc>
          <w:tcPr>
            <w:tcW w:w="6729" w:type="dxa"/>
          </w:tcPr>
          <w:p w14:paraId="400CECAF" w14:textId="2381C4EE" w:rsidR="00584ACC" w:rsidRPr="00D40BDD" w:rsidRDefault="00584ACC" w:rsidP="00584A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Make Product inspected and any further adjustments as necessary.</w:t>
            </w:r>
          </w:p>
        </w:tc>
        <w:tc>
          <w:tcPr>
            <w:tcW w:w="1063" w:type="dxa"/>
            <w:vAlign w:val="center"/>
          </w:tcPr>
          <w:p w14:paraId="4AE0BA35" w14:textId="454D624B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5D06F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1904A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76BAEE2B" w14:textId="77777777" w:rsidTr="00B37507">
        <w:trPr>
          <w:trHeight w:val="398"/>
        </w:trPr>
        <w:tc>
          <w:tcPr>
            <w:tcW w:w="6729" w:type="dxa"/>
          </w:tcPr>
          <w:p w14:paraId="3EDDC684" w14:textId="77A531C9" w:rsidR="00584ACC" w:rsidRPr="00D40BDD" w:rsidRDefault="00584ACC" w:rsidP="00584A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Keep Product packed and stacked, similar items together at</w:t>
            </w:r>
            <w:r w:rsidR="00D206BC" w:rsidRPr="00EF0BDA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D206BC" w:rsidRPr="00EF0BDA">
              <w:rPr>
                <w:rFonts w:ascii="Arial" w:hAnsi="Arial"/>
                <w:color w:val="000000"/>
                <w:sz w:val="22"/>
                <w:szCs w:val="22"/>
              </w:rPr>
              <w:t>the appropriate place for easy retrieval.</w:t>
            </w:r>
          </w:p>
        </w:tc>
        <w:tc>
          <w:tcPr>
            <w:tcW w:w="1063" w:type="dxa"/>
            <w:vAlign w:val="center"/>
          </w:tcPr>
          <w:p w14:paraId="5D159556" w14:textId="7C4FD191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D32226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0D45A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511B3626" w14:textId="77777777" w:rsidTr="00B37507">
        <w:trPr>
          <w:trHeight w:val="398"/>
        </w:trPr>
        <w:tc>
          <w:tcPr>
            <w:tcW w:w="6729" w:type="dxa"/>
          </w:tcPr>
          <w:p w14:paraId="5FB57D19" w14:textId="13EAD7B1" w:rsidR="00584ACC" w:rsidRPr="00D40BDD" w:rsidRDefault="00584ACC" w:rsidP="00584A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Make Entries in production documents as necessary.</w:t>
            </w:r>
          </w:p>
        </w:tc>
        <w:tc>
          <w:tcPr>
            <w:tcW w:w="1063" w:type="dxa"/>
            <w:vAlign w:val="center"/>
          </w:tcPr>
          <w:p w14:paraId="508D188C" w14:textId="3B2FAB37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E966A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BFD5A4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116ACBAA" w14:textId="77777777" w:rsidTr="00B37507">
        <w:trPr>
          <w:trHeight w:val="398"/>
        </w:trPr>
        <w:tc>
          <w:tcPr>
            <w:tcW w:w="6729" w:type="dxa"/>
          </w:tcPr>
          <w:p w14:paraId="298C92DA" w14:textId="375D2F35" w:rsidR="00584ACC" w:rsidRPr="00D40BDD" w:rsidRDefault="00584ACC" w:rsidP="00584AC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Check Output and stop the machine then change job, when required quantity is produced</w:t>
            </w:r>
          </w:p>
        </w:tc>
        <w:tc>
          <w:tcPr>
            <w:tcW w:w="1063" w:type="dxa"/>
            <w:vAlign w:val="center"/>
          </w:tcPr>
          <w:p w14:paraId="10EA7530" w14:textId="4913F8D2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8870F" id="Rounded Rectangle 10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E8242" id="Rounded Rectangle 11" o:spid="_x0000_s1026" style="position:absolute;margin-left:9.5pt;margin-top:4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752156CE" w14:textId="77777777" w:rsidTr="00B37507">
        <w:trPr>
          <w:trHeight w:val="398"/>
        </w:trPr>
        <w:tc>
          <w:tcPr>
            <w:tcW w:w="6729" w:type="dxa"/>
          </w:tcPr>
          <w:p w14:paraId="5DCD8849" w14:textId="68A24766" w:rsidR="00584ACC" w:rsidRPr="00D40BDD" w:rsidRDefault="00584ACC" w:rsidP="00C22B26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Store Rejected items and off-cuts separately for re-</w:t>
            </w:r>
            <w:r w:rsidR="00C22B26">
              <w:rPr>
                <w:rFonts w:ascii="Arial" w:hAnsi="Arial"/>
                <w:color w:val="000000"/>
                <w:sz w:val="22"/>
                <w:szCs w:val="22"/>
              </w:rPr>
              <w:t xml:space="preserve">processing </w:t>
            </w:r>
          </w:p>
        </w:tc>
        <w:tc>
          <w:tcPr>
            <w:tcW w:w="1063" w:type="dxa"/>
            <w:vAlign w:val="center"/>
          </w:tcPr>
          <w:p w14:paraId="30F24B3C" w14:textId="1B0C1AB8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4CB33" id="Rounded Rectangle 12" o:spid="_x0000_s1026" style="position:absolute;margin-left:8.8pt;margin-top:3.4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4706E2" id="Rounded Rectangle 4" o:spid="_x0000_s1026" style="position:absolute;margin-left:9.5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84ACC" w:rsidRPr="00206480" w14:paraId="08329654" w14:textId="77777777" w:rsidTr="00B37507">
        <w:trPr>
          <w:trHeight w:val="398"/>
        </w:trPr>
        <w:tc>
          <w:tcPr>
            <w:tcW w:w="6729" w:type="dxa"/>
          </w:tcPr>
          <w:p w14:paraId="7D96AFD1" w14:textId="349A0114" w:rsidR="00584ACC" w:rsidRPr="00D40BDD" w:rsidRDefault="00584ACC" w:rsidP="00C22B26">
            <w:pPr>
              <w:pStyle w:val="ListParagraph"/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5F4547" id="Rounded Rectangle 13" o:spid="_x0000_s1026" style="position:absolute;margin-left:8.3pt;margin-top:2.8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84ACC" w:rsidRPr="00206480" w:rsidRDefault="00584ACC" w:rsidP="00584AC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83A44" id="Rounded Rectangle 14" o:spid="_x0000_s1026" style="position:absolute;margin-left:10.6pt;margin-top:2.85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2D27C4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D2FA1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CAD2295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>Copy &amp; Paste the CS form CS document (Fill yourself)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B204D6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0E1978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A2F89BA" w14:textId="77777777" w:rsidR="0095717F" w:rsidRPr="0095717F" w:rsidRDefault="0095717F" w:rsidP="009571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Operate the machine and commence</w:t>
            </w:r>
            <w:r>
              <w:rPr>
                <w:rFonts w:ascii="Arial" w:hAnsi="Arial" w:cs="Arial"/>
              </w:rPr>
              <w:t xml:space="preserve"> </w:t>
            </w:r>
            <w:r w:rsidRPr="0095717F">
              <w:rPr>
                <w:rFonts w:ascii="Arial" w:hAnsi="Arial" w:cs="Arial"/>
              </w:rPr>
              <w:t>production.</w:t>
            </w:r>
          </w:p>
          <w:p w14:paraId="5CC35A5E" w14:textId="77777777" w:rsidR="0095717F" w:rsidRPr="0095717F" w:rsidRDefault="0095717F" w:rsidP="009571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Perform sample inspections of product</w:t>
            </w:r>
          </w:p>
          <w:p w14:paraId="4D6EB206" w14:textId="77777777" w:rsidR="0095717F" w:rsidRPr="0095717F" w:rsidRDefault="0095717F" w:rsidP="009571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5717F">
              <w:rPr>
                <w:rFonts w:ascii="Arial" w:hAnsi="Arial" w:cs="Arial"/>
              </w:rPr>
              <w:t>Finish and deliver product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608BF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9CD7759" w:rsidR="00D608BF" w:rsidRPr="00D40BDD" w:rsidRDefault="00D608BF" w:rsidP="00D608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 w:cs="Arial"/>
              </w:rPr>
              <w:t>Verify Job requirements and priority from production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548DB584" w:rsidR="00D608BF" w:rsidRPr="00D40BDD" w:rsidRDefault="00D608BF" w:rsidP="00D608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 w:cs="Arial"/>
              </w:rPr>
              <w:t>Identify Material tools &amp; equipment required for production, from job order and a location for storage of finished product arranged.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08BF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B541178" w:rsidR="00D608BF" w:rsidRPr="00D40BDD" w:rsidRDefault="00D608BF" w:rsidP="00D608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>Select and feed all raw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08BF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DC22AE4" w:rsidR="00D608BF" w:rsidRPr="00D40BDD" w:rsidRDefault="00D608BF" w:rsidP="00D608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>Check All safety points before starting the machine using a checklist.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D608BF" w:rsidRPr="00206480" w:rsidRDefault="00D608BF" w:rsidP="00D608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08BF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64A384B5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 xml:space="preserve">Set the total time required to complete the production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23F9696A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 xml:space="preserve">Switch on the Machine </w:t>
            </w:r>
            <w:proofErr w:type="gramStart"/>
            <w:r w:rsidRPr="00EB6A60">
              <w:rPr>
                <w:rFonts w:ascii="Arial" w:hAnsi="Arial"/>
                <w:color w:val="000000"/>
                <w:sz w:val="22"/>
                <w:szCs w:val="22"/>
              </w:rPr>
              <w:t>and  Make</w:t>
            </w:r>
            <w:proofErr w:type="gramEnd"/>
            <w:r w:rsidRPr="00EB6A60">
              <w:rPr>
                <w:rFonts w:ascii="Arial" w:hAnsi="Arial"/>
                <w:color w:val="000000"/>
                <w:sz w:val="22"/>
                <w:szCs w:val="22"/>
              </w:rPr>
              <w:t xml:space="preserve"> adjustments as necessary by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EB6A60">
              <w:rPr>
                <w:rFonts w:ascii="Arial" w:hAnsi="Arial"/>
                <w:color w:val="000000"/>
                <w:sz w:val="22"/>
                <w:szCs w:val="22"/>
              </w:rPr>
              <w:t>checking each crucial point /function of the machine and by making finer adjustments. Relevant authority informed of any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6D278EE7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B6A60">
              <w:rPr>
                <w:rFonts w:ascii="Arial" w:hAnsi="Arial"/>
                <w:color w:val="000000"/>
                <w:sz w:val="22"/>
                <w:szCs w:val="22"/>
              </w:rPr>
              <w:t>Start Production of sample according to company policy and product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6585A8B7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132341">
              <w:rPr>
                <w:rFonts w:ascii="Arial" w:hAnsi="Arial"/>
                <w:color w:val="000000"/>
                <w:sz w:val="22"/>
                <w:szCs w:val="22"/>
              </w:rPr>
              <w:t>Check Samples physically for quality and/or forward for such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132341">
              <w:rPr>
                <w:rFonts w:ascii="Arial" w:hAnsi="Arial"/>
                <w:color w:val="000000"/>
              </w:rPr>
              <w:t>inspections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314AAC9B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132341">
              <w:rPr>
                <w:rFonts w:ascii="Arial" w:hAnsi="Arial"/>
                <w:color w:val="000000"/>
                <w:sz w:val="22"/>
                <w:szCs w:val="22"/>
              </w:rPr>
              <w:t>Carry out Any corrections necessary to fine tune the process identified.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77281CFD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132341">
              <w:rPr>
                <w:rFonts w:ascii="Arial" w:hAnsi="Arial"/>
                <w:color w:val="000000"/>
                <w:sz w:val="22"/>
                <w:szCs w:val="22"/>
              </w:rPr>
              <w:t>Check Adjustments made on machine and / or raw material to get the exact requirement of the product.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176B2B42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B37507">
              <w:rPr>
                <w:rFonts w:ascii="Arial" w:hAnsi="Arial"/>
                <w:color w:val="000000"/>
                <w:sz w:val="22"/>
                <w:szCs w:val="22"/>
              </w:rPr>
              <w:t>Carryout mass production as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64336B37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- Identify required quantity of the product according to the job</w:t>
            </w:r>
            <w:r w:rsidRPr="00EF0BDA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card/production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0D8BE636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Make Product inspected and any further adjustments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0D1DE2A1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Keep Product packed and stacked, similar items together at</w:t>
            </w:r>
            <w:r w:rsidRPr="00EF0BDA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the appropriate place for easy retrieval.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6754E3FF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Make Entries in production documents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409E8790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Check Output and stop the machine then change job, when required quantity is produced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D608BF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D608BF" w:rsidRPr="00206480" w:rsidRDefault="00D608BF" w:rsidP="00D608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11D5014D" w:rsidR="00D608BF" w:rsidRPr="00D40BDD" w:rsidRDefault="00D608BF" w:rsidP="00D608BF">
            <w:pPr>
              <w:jc w:val="both"/>
              <w:rPr>
                <w:rFonts w:ascii="Arial" w:hAnsi="Arial" w:cs="Arial"/>
                <w:szCs w:val="20"/>
              </w:rPr>
            </w:pPr>
            <w:r w:rsidRPr="00EF0BDA">
              <w:rPr>
                <w:rFonts w:ascii="Arial" w:hAnsi="Arial"/>
                <w:color w:val="000000"/>
                <w:sz w:val="22"/>
                <w:szCs w:val="22"/>
              </w:rPr>
              <w:t>Store Rejected items and off-cuts separately for re-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processing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D608BF" w:rsidRPr="00206480" w:rsidRDefault="00D608BF" w:rsidP="00D608BF">
            <w:pPr>
              <w:rPr>
                <w:rFonts w:ascii="Arial" w:hAnsi="Arial" w:cs="Arial"/>
              </w:rPr>
            </w:pPr>
          </w:p>
        </w:tc>
      </w:tr>
      <w:tr w:rsidR="00B37507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B37507" w:rsidRPr="00206480" w:rsidRDefault="00B37507" w:rsidP="00B37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62179091" w:rsidR="00B37507" w:rsidRPr="00D40BDD" w:rsidRDefault="00B37507" w:rsidP="00B37507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B37507" w:rsidRPr="00206480" w:rsidRDefault="00B37507" w:rsidP="00B375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B37507" w:rsidRPr="00206480" w:rsidRDefault="00B37507" w:rsidP="00B375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B37507" w:rsidRPr="00206480" w:rsidRDefault="00B37507" w:rsidP="00B37507">
            <w:pPr>
              <w:rPr>
                <w:rFonts w:ascii="Arial" w:hAnsi="Arial" w:cs="Arial"/>
              </w:rPr>
            </w:pPr>
          </w:p>
        </w:tc>
      </w:tr>
      <w:tr w:rsidR="00B37507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B37507" w:rsidRPr="00206480" w:rsidRDefault="00B37507" w:rsidP="00B37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3D11F3CD" w:rsidR="00B37507" w:rsidRPr="00D40BDD" w:rsidRDefault="00B37507" w:rsidP="00B37507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37507" w:rsidRPr="00206480" w:rsidRDefault="00B37507" w:rsidP="00B375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37507" w:rsidRPr="00206480" w:rsidRDefault="00B37507" w:rsidP="00B375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B37507" w:rsidRPr="00206480" w:rsidRDefault="00B37507" w:rsidP="00B375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7507" w:rsidRPr="00206480" w14:paraId="7C851DCF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3C7A9BE" w14:textId="77777777" w:rsidR="00B37507" w:rsidRPr="00206480" w:rsidRDefault="00B37507" w:rsidP="00B37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DC78849" w14:textId="74C2D33D" w:rsidR="00B37507" w:rsidRPr="00D40BDD" w:rsidRDefault="00B37507" w:rsidP="00B3750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AC41D15" w14:textId="77777777" w:rsidR="00B37507" w:rsidRPr="00206480" w:rsidRDefault="00B37507" w:rsidP="00B375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9C69D3" w14:textId="77777777" w:rsidR="00B37507" w:rsidRPr="00206480" w:rsidRDefault="00B37507" w:rsidP="00B375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B948A29" w14:textId="77777777" w:rsidR="00B37507" w:rsidRPr="00206480" w:rsidRDefault="00B37507" w:rsidP="00B37507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40E1C8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BA5BC5E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D2CF4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B86FFF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B86FFF" w:rsidRPr="00206480" w:rsidRDefault="00B86FFF" w:rsidP="00B86F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6C29F6" w14:textId="77777777" w:rsidR="00B86FFF" w:rsidRPr="00B86FFF" w:rsidRDefault="00B86FFF" w:rsidP="00B86FF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B86FFF">
              <w:rPr>
                <w:rFonts w:ascii="Arial" w:hAnsi="Arial" w:cs="Arial"/>
                <w:b/>
                <w:bCs/>
                <w:lang w:val="en-AU"/>
              </w:rPr>
              <w:t>Operate Pipe &amp; Profile Extrusion Machines</w:t>
            </w:r>
          </w:p>
          <w:p w14:paraId="62C85E56" w14:textId="37D07D85" w:rsidR="00B86FFF" w:rsidRPr="00206480" w:rsidRDefault="00B86FFF" w:rsidP="00B86FFF">
            <w:pPr>
              <w:jc w:val="center"/>
              <w:rPr>
                <w:rFonts w:ascii="Arial" w:hAnsi="Arial" w:cs="Arial"/>
              </w:rPr>
            </w:pPr>
          </w:p>
        </w:tc>
      </w:tr>
      <w:tr w:rsidR="00B86FFF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86FFF" w:rsidRPr="00206480" w:rsidRDefault="00B86FFF" w:rsidP="00B86FFF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B86FFF" w:rsidRPr="008E54F0" w:rsidRDefault="00B86FFF" w:rsidP="00B86FFF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B86FFF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B86FFF" w:rsidRPr="00206480" w:rsidRDefault="00B86FFF" w:rsidP="00B86F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B86FFF" w:rsidRPr="00206480" w:rsidRDefault="00B86FFF" w:rsidP="00B86FFF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B86FFF" w:rsidRPr="00206480" w:rsidRDefault="00B86FFF" w:rsidP="00B86FFF">
            <w:pPr>
              <w:rPr>
                <w:rFonts w:ascii="Arial" w:hAnsi="Arial" w:cs="Arial"/>
              </w:rPr>
            </w:pPr>
          </w:p>
          <w:p w14:paraId="6A102287" w14:textId="0950C678" w:rsidR="00B86FFF" w:rsidRPr="00206480" w:rsidRDefault="00B86FFF" w:rsidP="00B86FF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86FFF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B86FFF" w:rsidRPr="00206480" w:rsidRDefault="00B86FFF" w:rsidP="00B86FF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B86FFF" w:rsidRPr="00206480" w:rsidRDefault="00B86FFF" w:rsidP="00B86FF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B86FFF" w:rsidRPr="00206480" w:rsidRDefault="00B86FFF" w:rsidP="00B86FF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B86FFF" w:rsidRPr="00206480" w:rsidRDefault="00B86FFF" w:rsidP="00B86FF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8D6C5E6" id="Rectangle 1" o:spid="_x0000_s1026" style="position:absolute;margin-left:69.2pt;margin-top:.15pt;width:14pt;height:9.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A1CE5C1" id="Rectangle 2" o:spid="_x0000_s1026" style="position:absolute;margin-left:291.15pt;margin-top:-.4pt;width:14pt;height:9.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B86FFF" w:rsidRPr="00206480" w:rsidRDefault="00B86FFF" w:rsidP="00B86FF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B86FFF" w:rsidRPr="00206480" w:rsidRDefault="00B86FFF" w:rsidP="00B86FF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B86FFF" w:rsidRPr="00206480" w:rsidRDefault="00B86FFF" w:rsidP="00B86FF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B86FFF" w:rsidRPr="00206480" w:rsidRDefault="00B86FFF" w:rsidP="00B86FF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B86FFF" w:rsidRPr="00206480" w:rsidRDefault="00B86FFF" w:rsidP="00B86FF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B86FFF" w:rsidRPr="00206480" w:rsidRDefault="00B86FFF" w:rsidP="00B86FFF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085FB8E0" w:rsidR="00C05385" w:rsidRPr="008428AA" w:rsidRDefault="00B37507" w:rsidP="008428AA">
            <w:r>
              <w:rPr>
                <w:rFonts w:ascii="Arial" w:eastAsiaTheme="majorEastAsia" w:hAnsi="Arial"/>
                <w:sz w:val="22"/>
                <w:szCs w:val="22"/>
              </w:rPr>
              <w:t xml:space="preserve">Describe </w:t>
            </w:r>
            <w:r w:rsidRPr="00C60E21">
              <w:rPr>
                <w:rFonts w:ascii="Arial" w:eastAsiaTheme="majorEastAsia" w:hAnsi="Arial"/>
                <w:sz w:val="22"/>
                <w:szCs w:val="22"/>
              </w:rPr>
              <w:t>Melt flow index (MFI) and density of Raw Materials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88C35" w14:textId="7D9A9D06" w:rsidR="00B37507" w:rsidRPr="00B37507" w:rsidRDefault="00B37507" w:rsidP="00B37507">
            <w:pPr>
              <w:spacing w:after="80" w:line="360" w:lineRule="auto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 xml:space="preserve">Define </w:t>
            </w:r>
            <w:r w:rsidRPr="00B37507">
              <w:rPr>
                <w:rFonts w:ascii="Arial" w:eastAsiaTheme="majorEastAsia" w:hAnsi="Arial"/>
              </w:rPr>
              <w:t>Pipe/profile calibration technique</w:t>
            </w:r>
          </w:p>
          <w:p w14:paraId="2FA80616" w14:textId="6DC975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392A5DF6" w:rsidR="00C05385" w:rsidRPr="00206480" w:rsidRDefault="00B3750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Pipe and profile Extrusion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9A3644F" w14:textId="431A684F" w:rsidR="00B22670" w:rsidRPr="00B22670" w:rsidRDefault="00B22670" w:rsidP="00B22670">
            <w:pPr>
              <w:spacing w:after="80" w:line="360" w:lineRule="auto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 xml:space="preserve">What are </w:t>
            </w:r>
            <w:r w:rsidRPr="00B22670">
              <w:rPr>
                <w:rFonts w:ascii="Arial" w:eastAsiaTheme="majorEastAsia" w:hAnsi="Arial"/>
              </w:rPr>
              <w:t>Safety procedures to be followed</w:t>
            </w:r>
            <w:r>
              <w:rPr>
                <w:rFonts w:ascii="Arial" w:eastAsiaTheme="majorEastAsia" w:hAnsi="Arial"/>
              </w:rPr>
              <w:t xml:space="preserve"> during pipe and profile extrusion </w:t>
            </w:r>
          </w:p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3F07B8D" w:rsidR="00F8416A" w:rsidRPr="00206480" w:rsidRDefault="00817BE1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ajorEastAsia" w:hAnsi="Arial"/>
              </w:rPr>
              <w:t>Enlist defects of pipe and profile extrusion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847F8" w14:textId="77777777" w:rsidR="00191A74" w:rsidRDefault="00191A74" w:rsidP="00C92255">
      <w:pPr>
        <w:spacing w:after="0" w:line="240" w:lineRule="auto"/>
      </w:pPr>
      <w:r>
        <w:separator/>
      </w:r>
    </w:p>
  </w:endnote>
  <w:endnote w:type="continuationSeparator" w:id="0">
    <w:p w14:paraId="5E3E4EF1" w14:textId="77777777" w:rsidR="00191A74" w:rsidRDefault="00191A7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5092B63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8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CC204" w14:textId="77777777" w:rsidR="00191A74" w:rsidRDefault="00191A74" w:rsidP="00C92255">
      <w:pPr>
        <w:spacing w:after="0" w:line="240" w:lineRule="auto"/>
      </w:pPr>
      <w:r>
        <w:separator/>
      </w:r>
    </w:p>
  </w:footnote>
  <w:footnote w:type="continuationSeparator" w:id="0">
    <w:p w14:paraId="77D8AF9E" w14:textId="77777777" w:rsidR="00191A74" w:rsidRDefault="00191A7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953FB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653E8"/>
    <w:multiLevelType w:val="hybridMultilevel"/>
    <w:tmpl w:val="78FAAC1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367979"/>
    <w:multiLevelType w:val="hybridMultilevel"/>
    <w:tmpl w:val="C01A5A0C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9159C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F7061"/>
    <w:multiLevelType w:val="hybridMultilevel"/>
    <w:tmpl w:val="F402AFBE"/>
    <w:lvl w:ilvl="0" w:tplc="8A44EC36">
      <w:start w:val="1"/>
      <w:numFmt w:val="decimal"/>
      <w:lvlText w:val="K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76013C6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36E1A"/>
    <w:multiLevelType w:val="hybridMultilevel"/>
    <w:tmpl w:val="51D601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26"/>
  </w:num>
  <w:num w:numId="5">
    <w:abstractNumId w:val="4"/>
  </w:num>
  <w:num w:numId="6">
    <w:abstractNumId w:val="19"/>
  </w:num>
  <w:num w:numId="7">
    <w:abstractNumId w:val="20"/>
  </w:num>
  <w:num w:numId="8">
    <w:abstractNumId w:val="21"/>
  </w:num>
  <w:num w:numId="9">
    <w:abstractNumId w:val="0"/>
  </w:num>
  <w:num w:numId="10">
    <w:abstractNumId w:val="30"/>
  </w:num>
  <w:num w:numId="11">
    <w:abstractNumId w:val="11"/>
  </w:num>
  <w:num w:numId="12">
    <w:abstractNumId w:val="28"/>
  </w:num>
  <w:num w:numId="13">
    <w:abstractNumId w:val="27"/>
  </w:num>
  <w:num w:numId="14">
    <w:abstractNumId w:val="3"/>
  </w:num>
  <w:num w:numId="15">
    <w:abstractNumId w:val="5"/>
  </w:num>
  <w:num w:numId="16">
    <w:abstractNumId w:val="2"/>
  </w:num>
  <w:num w:numId="17">
    <w:abstractNumId w:val="8"/>
  </w:num>
  <w:num w:numId="18">
    <w:abstractNumId w:val="17"/>
  </w:num>
  <w:num w:numId="19">
    <w:abstractNumId w:val="22"/>
  </w:num>
  <w:num w:numId="20">
    <w:abstractNumId w:val="23"/>
  </w:num>
  <w:num w:numId="21">
    <w:abstractNumId w:val="1"/>
  </w:num>
  <w:num w:numId="22">
    <w:abstractNumId w:val="24"/>
  </w:num>
  <w:num w:numId="23">
    <w:abstractNumId w:val="18"/>
  </w:num>
  <w:num w:numId="24">
    <w:abstractNumId w:val="25"/>
  </w:num>
  <w:num w:numId="25">
    <w:abstractNumId w:val="29"/>
  </w:num>
  <w:num w:numId="26">
    <w:abstractNumId w:val="12"/>
  </w:num>
  <w:num w:numId="27">
    <w:abstractNumId w:val="10"/>
  </w:num>
  <w:num w:numId="28">
    <w:abstractNumId w:val="16"/>
  </w:num>
  <w:num w:numId="29">
    <w:abstractNumId w:val="13"/>
  </w:num>
  <w:num w:numId="30">
    <w:abstractNumId w:val="7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A508D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91A74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2D3129"/>
    <w:rsid w:val="00307200"/>
    <w:rsid w:val="003245D8"/>
    <w:rsid w:val="003350BF"/>
    <w:rsid w:val="00343F42"/>
    <w:rsid w:val="00351EED"/>
    <w:rsid w:val="0035637C"/>
    <w:rsid w:val="003669A4"/>
    <w:rsid w:val="003775B3"/>
    <w:rsid w:val="00384890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C7000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2B21"/>
    <w:rsid w:val="0055389F"/>
    <w:rsid w:val="005551AD"/>
    <w:rsid w:val="00556BB7"/>
    <w:rsid w:val="00563828"/>
    <w:rsid w:val="00563B67"/>
    <w:rsid w:val="005662BB"/>
    <w:rsid w:val="00584ACC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1C50"/>
    <w:rsid w:val="005D521E"/>
    <w:rsid w:val="005E088C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76F25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17BE1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5717F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5142F"/>
    <w:rsid w:val="00A66C36"/>
    <w:rsid w:val="00A83AC6"/>
    <w:rsid w:val="00A9128E"/>
    <w:rsid w:val="00AA1471"/>
    <w:rsid w:val="00AA1EBA"/>
    <w:rsid w:val="00AA3DB6"/>
    <w:rsid w:val="00AB04AD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2670"/>
    <w:rsid w:val="00B24F24"/>
    <w:rsid w:val="00B30CA8"/>
    <w:rsid w:val="00B36CE8"/>
    <w:rsid w:val="00B37507"/>
    <w:rsid w:val="00B52849"/>
    <w:rsid w:val="00B62E85"/>
    <w:rsid w:val="00B6583E"/>
    <w:rsid w:val="00B659F5"/>
    <w:rsid w:val="00B667A5"/>
    <w:rsid w:val="00B83DE7"/>
    <w:rsid w:val="00B86FFF"/>
    <w:rsid w:val="00B9468A"/>
    <w:rsid w:val="00BA20FB"/>
    <w:rsid w:val="00BA27F2"/>
    <w:rsid w:val="00BA2958"/>
    <w:rsid w:val="00BA6AE9"/>
    <w:rsid w:val="00BD1B0D"/>
    <w:rsid w:val="00BD5101"/>
    <w:rsid w:val="00BE1E16"/>
    <w:rsid w:val="00C05385"/>
    <w:rsid w:val="00C16704"/>
    <w:rsid w:val="00C22B26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327"/>
    <w:rsid w:val="00CE199B"/>
    <w:rsid w:val="00CF4098"/>
    <w:rsid w:val="00D0344A"/>
    <w:rsid w:val="00D04DAA"/>
    <w:rsid w:val="00D11EF0"/>
    <w:rsid w:val="00D17003"/>
    <w:rsid w:val="00D206BC"/>
    <w:rsid w:val="00D22EA8"/>
    <w:rsid w:val="00D3033E"/>
    <w:rsid w:val="00D40BDD"/>
    <w:rsid w:val="00D53CA7"/>
    <w:rsid w:val="00D56305"/>
    <w:rsid w:val="00D608BF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B37507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5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qFormat/>
    <w:rsid w:val="00B37507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B37507"/>
  </w:style>
  <w:style w:type="character" w:customStyle="1" w:styleId="Heading2Char">
    <w:name w:val="Heading 2 Char"/>
    <w:basedOn w:val="DefaultParagraphFont"/>
    <w:link w:val="Heading2"/>
    <w:uiPriority w:val="9"/>
    <w:semiHidden/>
    <w:rsid w:val="00B3750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DABC3-FCD8-4628-88CE-1282F891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15</cp:revision>
  <dcterms:created xsi:type="dcterms:W3CDTF">2021-10-05T12:16:00Z</dcterms:created>
  <dcterms:modified xsi:type="dcterms:W3CDTF">2021-10-06T06:00:00Z</dcterms:modified>
</cp:coreProperties>
</file>